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83" w:rsidRPr="0014477F" w:rsidRDefault="00AC5042" w:rsidP="00AC5042">
      <w:pPr>
        <w:spacing w:after="240"/>
        <w:rPr>
          <w:highlight w:val="cyan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7.N.3.5: Designing to Percent Specifications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AC5042">
        <w:trPr>
          <w:trHeight w:val="792"/>
        </w:trPr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792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</w:tbl>
    <w:p w:rsidR="00115783" w:rsidRPr="0014477F" w:rsidRDefault="00115783" w:rsidP="00115783">
      <w:pPr>
        <w:rPr>
          <w:sz w:val="14"/>
          <w:lang w:val="en-CA"/>
        </w:rPr>
      </w:pPr>
    </w:p>
    <w:p w:rsidR="00D642AB" w:rsidRPr="0014477F" w:rsidRDefault="00D642AB" w:rsidP="00115783">
      <w:pPr>
        <w:rPr>
          <w:sz w:val="14"/>
          <w:lang w:val="en-CA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771"/>
        <w:gridCol w:w="1771"/>
        <w:gridCol w:w="1771"/>
        <w:gridCol w:w="1771"/>
        <w:gridCol w:w="1772"/>
      </w:tblGrid>
      <w:tr w:rsidR="00115783" w:rsidRPr="0014477F" w:rsidTr="00E16374">
        <w:trPr>
          <w:trHeight w:val="1070"/>
        </w:trPr>
        <w:tc>
          <w:tcPr>
            <w:tcW w:w="1771" w:type="dxa"/>
            <w:shd w:val="clear" w:color="auto" w:fill="D9D9D9" w:themeFill="background1" w:themeFillShade="D9"/>
          </w:tcPr>
          <w:p w:rsidR="00115783" w:rsidRPr="00E16374" w:rsidRDefault="00115783" w:rsidP="00E16374">
            <w:pPr>
              <w:spacing w:before="60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>Colour</w:t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:rsidR="00115783" w:rsidRPr="00E16374" w:rsidRDefault="00115783" w:rsidP="00E16374">
            <w:pPr>
              <w:spacing w:before="60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>Percent of Design</w:t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:rsidR="00115783" w:rsidRPr="00E16374" w:rsidRDefault="00115783" w:rsidP="00E16374">
            <w:pPr>
              <w:spacing w:before="60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Percent </w:t>
            </w:r>
            <w:r w:rsidR="00A11F88"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>E</w:t>
            </w:r>
            <w:r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xpressed as a </w:t>
            </w:r>
            <w:r w:rsidR="00A11F88"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>D</w:t>
            </w:r>
            <w:r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>ecimal</w:t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:rsidR="00B433C5" w:rsidRPr="00E16374" w:rsidRDefault="00115783" w:rsidP="009578A0">
            <w:pPr>
              <w:spacing w:before="60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Percent </w:t>
            </w:r>
            <w:r w:rsidR="00A11F88"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>Expressed as a F</w:t>
            </w:r>
            <w:r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>ractio</w:t>
            </w:r>
            <w:r w:rsidR="00884B2A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n </w:t>
            </w:r>
            <w:r w:rsidR="004C20BC">
              <w:rPr>
                <w:rFonts w:ascii="Verdana" w:hAnsi="Verdana"/>
                <w:b/>
                <w:sz w:val="20"/>
                <w:szCs w:val="20"/>
                <w:lang w:val="en-CA"/>
              </w:rPr>
              <w:t>o</w:t>
            </w:r>
            <w:r w:rsidR="00B433C5">
              <w:rPr>
                <w:rFonts w:ascii="Verdana" w:hAnsi="Verdana"/>
                <w:b/>
                <w:sz w:val="20"/>
                <w:szCs w:val="20"/>
                <w:lang w:val="en-CA"/>
              </w:rPr>
              <w:t>ut of 10</w:t>
            </w:r>
            <w:r w:rsidR="00884B2A">
              <w:rPr>
                <w:rFonts w:ascii="Verdana" w:hAnsi="Verdana"/>
                <w:b/>
                <w:sz w:val="20"/>
                <w:szCs w:val="20"/>
                <w:lang w:val="en-CA"/>
              </w:rPr>
              <w:t>0</w:t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:rsidR="00115783" w:rsidRPr="00E16374" w:rsidRDefault="00115783" w:rsidP="00E16374">
            <w:pPr>
              <w:spacing w:before="60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Percent </w:t>
            </w:r>
            <w:r w:rsidR="00A11F88"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>Expressed as a Simplified F</w:t>
            </w:r>
            <w:r w:rsidRPr="00E16374">
              <w:rPr>
                <w:rFonts w:ascii="Verdana" w:hAnsi="Verdana"/>
                <w:b/>
                <w:sz w:val="20"/>
                <w:szCs w:val="20"/>
                <w:lang w:val="en-CA"/>
              </w:rPr>
              <w:t>raction</w:t>
            </w:r>
          </w:p>
        </w:tc>
      </w:tr>
      <w:tr w:rsidR="00115783" w:rsidRPr="0014477F" w:rsidTr="00AC5042">
        <w:trPr>
          <w:trHeight w:val="530"/>
        </w:trPr>
        <w:tc>
          <w:tcPr>
            <w:tcW w:w="1771" w:type="dxa"/>
            <w:vAlign w:val="center"/>
          </w:tcPr>
          <w:p w:rsidR="00115783" w:rsidRPr="00AC5042" w:rsidRDefault="00115783" w:rsidP="00AC504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AC5042">
              <w:rPr>
                <w:rFonts w:ascii="Book Antiqua" w:hAnsi="Book Antiqua"/>
                <w:sz w:val="22"/>
                <w:szCs w:val="22"/>
                <w:lang w:val="en-CA"/>
              </w:rPr>
              <w:t>Red</w:t>
            </w: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2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</w:tr>
      <w:tr w:rsidR="00115783" w:rsidRPr="0014477F" w:rsidTr="00AC5042">
        <w:trPr>
          <w:trHeight w:val="530"/>
        </w:trPr>
        <w:tc>
          <w:tcPr>
            <w:tcW w:w="1771" w:type="dxa"/>
            <w:vAlign w:val="center"/>
          </w:tcPr>
          <w:p w:rsidR="00115783" w:rsidRPr="00AC5042" w:rsidRDefault="00115783" w:rsidP="00AC504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AC5042">
              <w:rPr>
                <w:rFonts w:ascii="Book Antiqua" w:hAnsi="Book Antiqua"/>
                <w:sz w:val="22"/>
                <w:szCs w:val="22"/>
                <w:lang w:val="en-CA"/>
              </w:rPr>
              <w:t>Blue</w:t>
            </w: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2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</w:tr>
      <w:tr w:rsidR="00115783" w:rsidRPr="0014477F" w:rsidTr="00AC5042">
        <w:trPr>
          <w:trHeight w:val="530"/>
        </w:trPr>
        <w:tc>
          <w:tcPr>
            <w:tcW w:w="1771" w:type="dxa"/>
            <w:vAlign w:val="center"/>
          </w:tcPr>
          <w:p w:rsidR="00115783" w:rsidRPr="00AC5042" w:rsidRDefault="00115783" w:rsidP="00AC504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AC5042">
              <w:rPr>
                <w:rFonts w:ascii="Book Antiqua" w:hAnsi="Book Antiqua"/>
                <w:sz w:val="22"/>
                <w:szCs w:val="22"/>
                <w:lang w:val="en-CA"/>
              </w:rPr>
              <w:t>Green</w:t>
            </w: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2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</w:tr>
      <w:tr w:rsidR="00115783" w:rsidRPr="0014477F" w:rsidTr="00AC5042">
        <w:trPr>
          <w:trHeight w:val="620"/>
        </w:trPr>
        <w:tc>
          <w:tcPr>
            <w:tcW w:w="1771" w:type="dxa"/>
            <w:vAlign w:val="center"/>
          </w:tcPr>
          <w:p w:rsidR="00115783" w:rsidRPr="00AC5042" w:rsidRDefault="00115783" w:rsidP="00AC504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AC5042">
              <w:rPr>
                <w:rFonts w:ascii="Book Antiqua" w:hAnsi="Book Antiqua"/>
                <w:sz w:val="22"/>
                <w:szCs w:val="22"/>
                <w:lang w:val="en-CA"/>
              </w:rPr>
              <w:t>Yellow</w:t>
            </w: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1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1772" w:type="dxa"/>
          </w:tcPr>
          <w:p w:rsidR="00115783" w:rsidRPr="00AC5042" w:rsidRDefault="00115783" w:rsidP="00115783">
            <w:pPr>
              <w:rPr>
                <w:rFonts w:ascii="Book Antiqua" w:hAnsi="Book Antiqua"/>
                <w:lang w:val="en-CA"/>
              </w:rPr>
            </w:pPr>
          </w:p>
        </w:tc>
      </w:tr>
    </w:tbl>
    <w:p w:rsidR="00372682" w:rsidRPr="0014477F" w:rsidRDefault="00372682" w:rsidP="00AC5042">
      <w:pPr>
        <w:rPr>
          <w:lang w:val="en-CA"/>
        </w:rPr>
      </w:pPr>
    </w:p>
    <w:sectPr w:rsidR="00372682" w:rsidRPr="0014477F" w:rsidSect="004C3AD4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A4" w:rsidRDefault="009F72A4" w:rsidP="00141DA2">
      <w:r>
        <w:separator/>
      </w:r>
    </w:p>
  </w:endnote>
  <w:endnote w:type="continuationSeparator" w:id="0">
    <w:p w:rsidR="009F72A4" w:rsidRDefault="009F72A4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A4" w:rsidRDefault="009F72A4" w:rsidP="00141DA2">
      <w:r>
        <w:separator/>
      </w:r>
    </w:p>
  </w:footnote>
  <w:footnote w:type="continuationSeparator" w:id="0">
    <w:p w:rsidR="009F72A4" w:rsidRDefault="009F72A4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7A56D1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93520"/>
    <w:rsid w:val="000C2F82"/>
    <w:rsid w:val="000D02D4"/>
    <w:rsid w:val="000D41CB"/>
    <w:rsid w:val="000D6EC2"/>
    <w:rsid w:val="000D75D5"/>
    <w:rsid w:val="000E01E4"/>
    <w:rsid w:val="000E0BC8"/>
    <w:rsid w:val="000F4B24"/>
    <w:rsid w:val="000F7426"/>
    <w:rsid w:val="000F7A98"/>
    <w:rsid w:val="0010296A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A0C82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0470"/>
    <w:rsid w:val="003F56FF"/>
    <w:rsid w:val="003F6C33"/>
    <w:rsid w:val="003F7436"/>
    <w:rsid w:val="00401FCF"/>
    <w:rsid w:val="00416041"/>
    <w:rsid w:val="004375C2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C0B89"/>
    <w:rsid w:val="004C20BC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5CEF"/>
    <w:rsid w:val="005E664B"/>
    <w:rsid w:val="005F1E74"/>
    <w:rsid w:val="005F2471"/>
    <w:rsid w:val="005F4328"/>
    <w:rsid w:val="005F6664"/>
    <w:rsid w:val="00600B9E"/>
    <w:rsid w:val="00601DCC"/>
    <w:rsid w:val="00603BE8"/>
    <w:rsid w:val="00605E72"/>
    <w:rsid w:val="00613A36"/>
    <w:rsid w:val="00615DA8"/>
    <w:rsid w:val="00616EA1"/>
    <w:rsid w:val="0062447D"/>
    <w:rsid w:val="00632EC3"/>
    <w:rsid w:val="00633BFA"/>
    <w:rsid w:val="00640062"/>
    <w:rsid w:val="00651D8C"/>
    <w:rsid w:val="006523C7"/>
    <w:rsid w:val="00655753"/>
    <w:rsid w:val="00657B0E"/>
    <w:rsid w:val="00661A76"/>
    <w:rsid w:val="00661ACA"/>
    <w:rsid w:val="00662C70"/>
    <w:rsid w:val="006658B0"/>
    <w:rsid w:val="006730C7"/>
    <w:rsid w:val="006829CA"/>
    <w:rsid w:val="00682B76"/>
    <w:rsid w:val="0069218D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1183E"/>
    <w:rsid w:val="0071480A"/>
    <w:rsid w:val="00715E89"/>
    <w:rsid w:val="00723424"/>
    <w:rsid w:val="007236E5"/>
    <w:rsid w:val="00726FAB"/>
    <w:rsid w:val="0073136F"/>
    <w:rsid w:val="00731BC6"/>
    <w:rsid w:val="00741E4A"/>
    <w:rsid w:val="00743197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15C89"/>
    <w:rsid w:val="00826788"/>
    <w:rsid w:val="008434DB"/>
    <w:rsid w:val="00845EDC"/>
    <w:rsid w:val="00855480"/>
    <w:rsid w:val="008613A5"/>
    <w:rsid w:val="00866601"/>
    <w:rsid w:val="00866B82"/>
    <w:rsid w:val="00872074"/>
    <w:rsid w:val="008817E1"/>
    <w:rsid w:val="00884B2A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578A0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417E7"/>
    <w:rsid w:val="00A42E1E"/>
    <w:rsid w:val="00A543D7"/>
    <w:rsid w:val="00A552F4"/>
    <w:rsid w:val="00A57161"/>
    <w:rsid w:val="00A5744D"/>
    <w:rsid w:val="00A671B0"/>
    <w:rsid w:val="00A9400A"/>
    <w:rsid w:val="00AA0C99"/>
    <w:rsid w:val="00AA145D"/>
    <w:rsid w:val="00AA182D"/>
    <w:rsid w:val="00AA65CE"/>
    <w:rsid w:val="00AB5ADC"/>
    <w:rsid w:val="00AB66E5"/>
    <w:rsid w:val="00AB7492"/>
    <w:rsid w:val="00AC0F7C"/>
    <w:rsid w:val="00AC5042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002C"/>
    <w:rsid w:val="00B427C5"/>
    <w:rsid w:val="00B433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2196C"/>
    <w:rsid w:val="00C3068E"/>
    <w:rsid w:val="00C313CC"/>
    <w:rsid w:val="00C320AD"/>
    <w:rsid w:val="00C321B6"/>
    <w:rsid w:val="00C4736D"/>
    <w:rsid w:val="00C47A49"/>
    <w:rsid w:val="00C54545"/>
    <w:rsid w:val="00C6449F"/>
    <w:rsid w:val="00C65323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B43"/>
    <w:rsid w:val="00D3080C"/>
    <w:rsid w:val="00D33541"/>
    <w:rsid w:val="00D438A5"/>
    <w:rsid w:val="00D642AB"/>
    <w:rsid w:val="00D65E61"/>
    <w:rsid w:val="00D669AE"/>
    <w:rsid w:val="00D6779E"/>
    <w:rsid w:val="00D710D3"/>
    <w:rsid w:val="00D755E3"/>
    <w:rsid w:val="00D825AD"/>
    <w:rsid w:val="00D82A05"/>
    <w:rsid w:val="00D95168"/>
    <w:rsid w:val="00D96650"/>
    <w:rsid w:val="00D9790B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F5710"/>
    <w:rsid w:val="00E0508C"/>
    <w:rsid w:val="00E1087C"/>
    <w:rsid w:val="00E1624D"/>
    <w:rsid w:val="00E16374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4C3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377C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5</cp:revision>
  <cp:lastPrinted>2016-06-01T13:48:00Z</cp:lastPrinted>
  <dcterms:created xsi:type="dcterms:W3CDTF">2016-05-31T19:56:00Z</dcterms:created>
  <dcterms:modified xsi:type="dcterms:W3CDTF">2016-06-01T13:48:00Z</dcterms:modified>
</cp:coreProperties>
</file>